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40579" w14:textId="77777777" w:rsidR="00D9714F" w:rsidRDefault="00955521">
      <w:r>
        <w:rPr>
          <w:noProof/>
        </w:rPr>
        <w:drawing>
          <wp:inline distT="0" distB="0" distL="0" distR="0" wp14:anchorId="15BC4D5D" wp14:editId="73F0AA92">
            <wp:extent cx="6749456" cy="153934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3862" cy="154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520" w:type="dxa"/>
        <w:tblInd w:w="-180" w:type="dxa"/>
        <w:tblLook w:val="04A0" w:firstRow="1" w:lastRow="0" w:firstColumn="1" w:lastColumn="0" w:noHBand="0" w:noVBand="1"/>
      </w:tblPr>
      <w:tblGrid>
        <w:gridCol w:w="2610"/>
        <w:gridCol w:w="8910"/>
      </w:tblGrid>
      <w:tr w:rsidR="00982F1B" w14:paraId="2CC02413" w14:textId="77777777" w:rsidTr="0031034C"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D7C0C" w14:textId="1FE84EFF" w:rsidR="00982F1B" w:rsidRPr="008B4283" w:rsidRDefault="003238F2" w:rsidP="003238F2">
            <w:pPr>
              <w:spacing w:line="271" w:lineRule="auto"/>
              <w:rPr>
                <w:rFonts w:ascii="Arial Narrow" w:hAnsi="Arial Narrow"/>
                <w:b/>
                <w:color w:val="004465"/>
              </w:rPr>
            </w:pPr>
            <w:r w:rsidRPr="008B4283">
              <w:rPr>
                <w:rFonts w:ascii="Arial Narrow" w:hAnsi="Arial Narrow"/>
                <w:b/>
                <w:color w:val="004465"/>
              </w:rPr>
              <w:t xml:space="preserve">District Director </w:t>
            </w:r>
          </w:p>
          <w:p w14:paraId="086A6525" w14:textId="168E668D" w:rsidR="003238F2" w:rsidRPr="0031034C" w:rsidRDefault="00F541B5" w:rsidP="003238F2">
            <w:pPr>
              <w:spacing w:line="271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William D. Tyree</w:t>
            </w:r>
            <w:r w:rsidR="0031034C" w:rsidRPr="0031034C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 xml:space="preserve">III, </w:t>
            </w:r>
            <w:r w:rsidR="0031034C" w:rsidRPr="0031034C">
              <w:rPr>
                <w:rFonts w:ascii="Arial Narrow" w:hAnsi="Arial Narrow"/>
              </w:rPr>
              <w:t xml:space="preserve"> DTM</w:t>
            </w:r>
            <w:proofErr w:type="gramEnd"/>
            <w:r w:rsidR="0031034C" w:rsidRPr="0031034C">
              <w:rPr>
                <w:rFonts w:ascii="Arial Narrow" w:hAnsi="Arial Narrow"/>
              </w:rPr>
              <w:t xml:space="preserve"> </w:t>
            </w:r>
          </w:p>
          <w:p w14:paraId="384A02CB" w14:textId="77777777" w:rsidR="0031034C" w:rsidRPr="008B4283" w:rsidRDefault="0031034C" w:rsidP="003238F2">
            <w:pPr>
              <w:spacing w:line="271" w:lineRule="auto"/>
              <w:rPr>
                <w:rFonts w:ascii="Arial Narrow" w:hAnsi="Arial Narrow"/>
                <w:color w:val="004465"/>
              </w:rPr>
            </w:pPr>
          </w:p>
          <w:p w14:paraId="2894E241" w14:textId="14089C0D" w:rsidR="003238F2" w:rsidRPr="008B4283" w:rsidRDefault="003238F2" w:rsidP="003238F2">
            <w:pPr>
              <w:spacing w:line="271" w:lineRule="auto"/>
              <w:rPr>
                <w:rFonts w:ascii="Arial Narrow" w:hAnsi="Arial Narrow"/>
                <w:b/>
                <w:color w:val="004465"/>
              </w:rPr>
            </w:pPr>
            <w:r w:rsidRPr="008B4283">
              <w:rPr>
                <w:rFonts w:ascii="Arial Narrow" w:hAnsi="Arial Narrow"/>
                <w:b/>
                <w:color w:val="004465"/>
              </w:rPr>
              <w:t xml:space="preserve">Program Quality Director </w:t>
            </w:r>
          </w:p>
          <w:p w14:paraId="43220A93" w14:textId="5A5C0F84" w:rsidR="0031034C" w:rsidRPr="008B4283" w:rsidRDefault="00F541B5" w:rsidP="0031034C">
            <w:pPr>
              <w:spacing w:line="271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Maggie Geoghegan</w:t>
            </w:r>
            <w:r w:rsidR="0031034C">
              <w:rPr>
                <w:rFonts w:ascii="Arial Narrow" w:hAnsi="Arial Narrow"/>
              </w:rPr>
              <w:t>, DTM</w:t>
            </w:r>
          </w:p>
          <w:p w14:paraId="2767C50D" w14:textId="52FF4A01" w:rsidR="003238F2" w:rsidRPr="008B4283" w:rsidRDefault="003238F2" w:rsidP="003238F2">
            <w:pPr>
              <w:spacing w:line="271" w:lineRule="auto"/>
              <w:rPr>
                <w:rFonts w:ascii="Arial Narrow" w:hAnsi="Arial Narrow"/>
                <w:color w:val="004465"/>
              </w:rPr>
            </w:pPr>
          </w:p>
          <w:p w14:paraId="26C6F0BE" w14:textId="303C2A4F" w:rsidR="003238F2" w:rsidRPr="008B4283" w:rsidRDefault="003238F2" w:rsidP="003238F2">
            <w:pPr>
              <w:spacing w:line="271" w:lineRule="auto"/>
              <w:rPr>
                <w:rFonts w:ascii="Arial Narrow" w:hAnsi="Arial Narrow"/>
                <w:b/>
                <w:color w:val="004465"/>
              </w:rPr>
            </w:pPr>
            <w:r w:rsidRPr="008B4283">
              <w:rPr>
                <w:rFonts w:ascii="Arial Narrow" w:hAnsi="Arial Narrow"/>
                <w:b/>
                <w:color w:val="004465"/>
              </w:rPr>
              <w:t xml:space="preserve">Club Growth Director </w:t>
            </w:r>
          </w:p>
          <w:p w14:paraId="5756DFFD" w14:textId="26EE6647" w:rsidR="003238F2" w:rsidRPr="0031034C" w:rsidRDefault="00F541B5" w:rsidP="003238F2">
            <w:pPr>
              <w:spacing w:line="271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 </w:t>
            </w:r>
            <w:proofErr w:type="spellStart"/>
            <w:r>
              <w:rPr>
                <w:rFonts w:ascii="Arial Narrow" w:hAnsi="Arial Narrow"/>
              </w:rPr>
              <w:t>Tuten</w:t>
            </w:r>
            <w:proofErr w:type="spellEnd"/>
            <w:r w:rsidR="0031034C">
              <w:rPr>
                <w:rFonts w:ascii="Arial Narrow" w:hAnsi="Arial Narrow"/>
              </w:rPr>
              <w:t xml:space="preserve">, DTM </w:t>
            </w:r>
          </w:p>
          <w:p w14:paraId="466808EE" w14:textId="77777777" w:rsidR="0031034C" w:rsidRPr="008B4283" w:rsidRDefault="0031034C" w:rsidP="003238F2">
            <w:pPr>
              <w:spacing w:line="271" w:lineRule="auto"/>
              <w:rPr>
                <w:rFonts w:ascii="Arial Narrow" w:hAnsi="Arial Narrow"/>
                <w:color w:val="004465"/>
              </w:rPr>
            </w:pPr>
          </w:p>
          <w:p w14:paraId="1C5BE5D0" w14:textId="15FC545E" w:rsidR="003238F2" w:rsidRPr="008B4283" w:rsidRDefault="003238F2" w:rsidP="003238F2">
            <w:pPr>
              <w:spacing w:line="271" w:lineRule="auto"/>
              <w:rPr>
                <w:rFonts w:ascii="Arial Narrow" w:hAnsi="Arial Narrow"/>
                <w:b/>
                <w:color w:val="004465"/>
              </w:rPr>
            </w:pPr>
            <w:r w:rsidRPr="008B4283">
              <w:rPr>
                <w:rFonts w:ascii="Arial Narrow" w:hAnsi="Arial Narrow"/>
                <w:b/>
                <w:color w:val="004465"/>
              </w:rPr>
              <w:t xml:space="preserve">Public Relations Manager </w:t>
            </w:r>
          </w:p>
          <w:p w14:paraId="0C3D4ED4" w14:textId="48C776E1" w:rsidR="003238F2" w:rsidRPr="008B4283" w:rsidRDefault="00F541B5" w:rsidP="003238F2">
            <w:pPr>
              <w:spacing w:line="271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John Roberts</w:t>
            </w:r>
            <w:r w:rsidR="0031034C">
              <w:rPr>
                <w:rFonts w:ascii="Arial Narrow" w:hAnsi="Arial Narrow"/>
              </w:rPr>
              <w:t xml:space="preserve">  </w:t>
            </w:r>
          </w:p>
          <w:p w14:paraId="17B15D85" w14:textId="5FBE299C" w:rsidR="003238F2" w:rsidRDefault="003238F2" w:rsidP="003238F2">
            <w:pPr>
              <w:spacing w:line="271" w:lineRule="auto"/>
              <w:rPr>
                <w:rFonts w:ascii="Arial Narrow" w:hAnsi="Arial Narrow"/>
                <w:color w:val="004465"/>
              </w:rPr>
            </w:pPr>
          </w:p>
          <w:p w14:paraId="1D4F3D7C" w14:textId="03E57066" w:rsidR="00003158" w:rsidRPr="00003158" w:rsidRDefault="00003158" w:rsidP="003238F2">
            <w:pPr>
              <w:spacing w:line="271" w:lineRule="auto"/>
              <w:rPr>
                <w:rFonts w:ascii="Arial Narrow" w:hAnsi="Arial Narrow"/>
                <w:b/>
                <w:color w:val="004465"/>
              </w:rPr>
            </w:pPr>
            <w:r w:rsidRPr="00003158">
              <w:rPr>
                <w:rFonts w:ascii="Arial Narrow" w:hAnsi="Arial Narrow"/>
                <w:b/>
                <w:color w:val="004465"/>
              </w:rPr>
              <w:t xml:space="preserve">Administration Manager </w:t>
            </w:r>
          </w:p>
          <w:p w14:paraId="6EC391D2" w14:textId="7BFB0ECF" w:rsidR="00003158" w:rsidRPr="00003158" w:rsidRDefault="00F541B5" w:rsidP="003238F2">
            <w:pPr>
              <w:spacing w:line="271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Lynne Claiborne, DTM</w:t>
            </w:r>
            <w:r w:rsidR="0031034C">
              <w:rPr>
                <w:rFonts w:ascii="Arial Narrow" w:hAnsi="Arial Narrow"/>
              </w:rPr>
              <w:t xml:space="preserve"> </w:t>
            </w:r>
            <w:r w:rsidR="00003158" w:rsidRPr="00003158">
              <w:rPr>
                <w:rFonts w:ascii="Arial Narrow" w:hAnsi="Arial Narrow"/>
              </w:rPr>
              <w:t xml:space="preserve"> </w:t>
            </w:r>
          </w:p>
          <w:p w14:paraId="24A70F87" w14:textId="77777777" w:rsidR="00003158" w:rsidRPr="008B4283" w:rsidRDefault="00003158" w:rsidP="003238F2">
            <w:pPr>
              <w:spacing w:line="271" w:lineRule="auto"/>
              <w:rPr>
                <w:rFonts w:ascii="Arial Narrow" w:hAnsi="Arial Narrow"/>
                <w:color w:val="004465"/>
              </w:rPr>
            </w:pPr>
          </w:p>
          <w:p w14:paraId="3DB6F555" w14:textId="4CBCCF02" w:rsidR="003238F2" w:rsidRPr="008B4283" w:rsidRDefault="003238F2" w:rsidP="003238F2">
            <w:pPr>
              <w:spacing w:line="271" w:lineRule="auto"/>
              <w:rPr>
                <w:rFonts w:ascii="Arial Narrow" w:hAnsi="Arial Narrow"/>
                <w:b/>
                <w:color w:val="004465"/>
              </w:rPr>
            </w:pPr>
            <w:r w:rsidRPr="008B4283">
              <w:rPr>
                <w:rFonts w:ascii="Arial Narrow" w:hAnsi="Arial Narrow"/>
                <w:b/>
                <w:color w:val="004465"/>
              </w:rPr>
              <w:t xml:space="preserve">Finance Manage </w:t>
            </w:r>
          </w:p>
          <w:p w14:paraId="025E6A21" w14:textId="32BA391A" w:rsidR="003E57C1" w:rsidRPr="008B4283" w:rsidRDefault="00F541B5" w:rsidP="003238F2">
            <w:pPr>
              <w:spacing w:line="271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Marty </w:t>
            </w:r>
            <w:proofErr w:type="spellStart"/>
            <w:r>
              <w:rPr>
                <w:rFonts w:ascii="Arial Narrow" w:hAnsi="Arial Narrow"/>
              </w:rPr>
              <w:t>Bussert</w:t>
            </w:r>
            <w:proofErr w:type="spellEnd"/>
          </w:p>
          <w:p w14:paraId="5857285F" w14:textId="22B4B1D6" w:rsidR="003238F2" w:rsidRPr="008B4283" w:rsidRDefault="003238F2" w:rsidP="003238F2">
            <w:pPr>
              <w:spacing w:line="271" w:lineRule="auto"/>
              <w:rPr>
                <w:rFonts w:ascii="Arial Narrow" w:hAnsi="Arial Narrow"/>
                <w:color w:val="004465"/>
              </w:rPr>
            </w:pPr>
          </w:p>
          <w:p w14:paraId="091712BF" w14:textId="5957FC51" w:rsidR="003238F2" w:rsidRPr="008B4283" w:rsidRDefault="003238F2" w:rsidP="003238F2">
            <w:pPr>
              <w:spacing w:line="271" w:lineRule="auto"/>
              <w:rPr>
                <w:rFonts w:ascii="Arial Narrow" w:hAnsi="Arial Narrow"/>
                <w:b/>
                <w:color w:val="004465"/>
              </w:rPr>
            </w:pPr>
            <w:r w:rsidRPr="008B4283">
              <w:rPr>
                <w:rFonts w:ascii="Arial Narrow" w:hAnsi="Arial Narrow"/>
                <w:b/>
                <w:color w:val="004465"/>
              </w:rPr>
              <w:t xml:space="preserve">Immediate Past DD </w:t>
            </w:r>
          </w:p>
          <w:p w14:paraId="01F3DDFE" w14:textId="0ADFA3F1" w:rsidR="0031034C" w:rsidRPr="008B4283" w:rsidRDefault="00F541B5" w:rsidP="0031034C">
            <w:pPr>
              <w:spacing w:line="271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Linda Kennedy</w:t>
            </w:r>
            <w:r w:rsidR="0031034C">
              <w:rPr>
                <w:rFonts w:ascii="Arial Narrow" w:hAnsi="Arial Narrow"/>
              </w:rPr>
              <w:t>, DTM</w:t>
            </w:r>
            <w:r w:rsidR="0031034C" w:rsidRPr="008B4283">
              <w:rPr>
                <w:rFonts w:ascii="Arial Narrow" w:hAnsi="Arial Narrow"/>
              </w:rPr>
              <w:t xml:space="preserve"> </w:t>
            </w:r>
          </w:p>
          <w:p w14:paraId="1F7787C5" w14:textId="76FB7F64" w:rsidR="003238F2" w:rsidRPr="008B4283" w:rsidRDefault="003238F2" w:rsidP="003238F2">
            <w:pPr>
              <w:spacing w:line="271" w:lineRule="auto"/>
              <w:rPr>
                <w:rFonts w:ascii="Arial Narrow" w:hAnsi="Arial Narrow"/>
              </w:rPr>
            </w:pPr>
          </w:p>
          <w:p w14:paraId="230C3DC0" w14:textId="77777777" w:rsidR="003238F2" w:rsidRPr="008B4283" w:rsidRDefault="003238F2" w:rsidP="003238F2">
            <w:pPr>
              <w:spacing w:line="271" w:lineRule="auto"/>
              <w:rPr>
                <w:rFonts w:ascii="Arial Narrow" w:hAnsi="Arial Narrow"/>
                <w:color w:val="004465"/>
              </w:rPr>
            </w:pPr>
          </w:p>
          <w:p w14:paraId="049CA670" w14:textId="667B42A9" w:rsidR="00982F1B" w:rsidRPr="008B4283" w:rsidRDefault="003E57C1" w:rsidP="00982F1B">
            <w:pPr>
              <w:spacing w:line="271" w:lineRule="auto"/>
              <w:rPr>
                <w:rFonts w:ascii="Arial Narrow" w:hAnsi="Arial Narrow"/>
                <w:b/>
                <w:color w:val="004465"/>
              </w:rPr>
            </w:pPr>
            <w:r w:rsidRPr="008B4283">
              <w:rPr>
                <w:rFonts w:ascii="Arial Narrow" w:hAnsi="Arial Narrow"/>
                <w:b/>
                <w:color w:val="004465"/>
              </w:rPr>
              <w:t xml:space="preserve">Division Directors </w:t>
            </w:r>
          </w:p>
          <w:p w14:paraId="16B05EC4" w14:textId="0A2EC5C0" w:rsidR="00982F1B" w:rsidRPr="008B4283" w:rsidRDefault="008B4283" w:rsidP="00982F1B">
            <w:pPr>
              <w:spacing w:line="271" w:lineRule="auto"/>
              <w:rPr>
                <w:rFonts w:ascii="Arial Narrow" w:hAnsi="Arial Narrow"/>
              </w:rPr>
            </w:pPr>
            <w:r w:rsidRPr="008B4283">
              <w:rPr>
                <w:rFonts w:ascii="Arial Narrow" w:hAnsi="Arial Narrow"/>
              </w:rPr>
              <w:t xml:space="preserve">A: </w:t>
            </w:r>
            <w:r w:rsidR="000426A9">
              <w:rPr>
                <w:rFonts w:ascii="Arial Narrow" w:hAnsi="Arial Narrow"/>
              </w:rPr>
              <w:t xml:space="preserve"> </w:t>
            </w:r>
            <w:r w:rsidR="00C87D75">
              <w:rPr>
                <w:rFonts w:ascii="Arial Narrow" w:hAnsi="Arial Narrow"/>
              </w:rPr>
              <w:t xml:space="preserve"> </w:t>
            </w:r>
            <w:r w:rsidR="00F541B5">
              <w:rPr>
                <w:rFonts w:ascii="Arial Narrow" w:hAnsi="Arial Narrow"/>
              </w:rPr>
              <w:t>Cassandra Sabo</w:t>
            </w:r>
            <w:r w:rsidR="0031034C">
              <w:rPr>
                <w:rFonts w:ascii="Arial Narrow" w:hAnsi="Arial Narrow"/>
              </w:rPr>
              <w:t xml:space="preserve"> </w:t>
            </w:r>
            <w:r w:rsidRPr="008B4283">
              <w:rPr>
                <w:rFonts w:ascii="Arial Narrow" w:hAnsi="Arial Narrow"/>
              </w:rPr>
              <w:t xml:space="preserve"> </w:t>
            </w:r>
          </w:p>
          <w:p w14:paraId="54FC28E2" w14:textId="2878F382" w:rsidR="008B4283" w:rsidRPr="008B4283" w:rsidRDefault="008B4283" w:rsidP="00982F1B">
            <w:pPr>
              <w:spacing w:line="271" w:lineRule="auto"/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</w:pPr>
            <w:r w:rsidRPr="008B4283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B: </w:t>
            </w:r>
            <w:r w:rsidR="000426A9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 </w:t>
            </w:r>
            <w:r w:rsidR="0031034C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>J</w:t>
            </w:r>
            <w:r w:rsidR="00F541B5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>eannine McConnell</w:t>
            </w:r>
            <w:r w:rsidR="0031034C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  </w:t>
            </w:r>
          </w:p>
          <w:p w14:paraId="4B75A311" w14:textId="3CEBA3AD" w:rsidR="008B4283" w:rsidRPr="008B4283" w:rsidRDefault="008B4283" w:rsidP="00982F1B">
            <w:pPr>
              <w:spacing w:line="271" w:lineRule="auto"/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</w:pPr>
            <w:r w:rsidRPr="008B4283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C: </w:t>
            </w:r>
            <w:r w:rsidR="000426A9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 </w:t>
            </w:r>
            <w:r w:rsidR="00F541B5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Lillian </w:t>
            </w:r>
            <w:proofErr w:type="spellStart"/>
            <w:r w:rsidR="00F541B5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>Aghedo</w:t>
            </w:r>
            <w:proofErr w:type="spellEnd"/>
            <w:r w:rsidR="0031034C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, DTM  </w:t>
            </w:r>
            <w:r w:rsidR="00CE0D56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 </w:t>
            </w:r>
            <w:r w:rsidRPr="008B4283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 </w:t>
            </w:r>
          </w:p>
          <w:p w14:paraId="0ED51529" w14:textId="3448F480" w:rsidR="008B4283" w:rsidRPr="008B4283" w:rsidRDefault="008B4283" w:rsidP="00982F1B">
            <w:pPr>
              <w:spacing w:line="271" w:lineRule="auto"/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</w:pPr>
            <w:r w:rsidRPr="008B4283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D: </w:t>
            </w:r>
            <w:r w:rsidR="0031034C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 C</w:t>
            </w:r>
            <w:r w:rsidR="00F541B5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>ori Fonville, DTM</w:t>
            </w:r>
            <w:r w:rsidR="0031034C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 </w:t>
            </w:r>
          </w:p>
          <w:p w14:paraId="5FFC38C6" w14:textId="52EAC674" w:rsidR="008B4283" w:rsidRPr="008B4283" w:rsidRDefault="00016EF5" w:rsidP="00982F1B">
            <w:pPr>
              <w:spacing w:line="271" w:lineRule="auto"/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</w:pPr>
            <w:r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E: </w:t>
            </w:r>
            <w:r w:rsidR="0031034C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 </w:t>
            </w:r>
            <w:r w:rsidR="00F541B5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>Michael Doyle</w:t>
            </w:r>
            <w:r w:rsidR="0031034C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 </w:t>
            </w:r>
          </w:p>
          <w:p w14:paraId="1FD7CEA9" w14:textId="7EDEEDDE" w:rsidR="008B4283" w:rsidRPr="008B4283" w:rsidRDefault="008B4283" w:rsidP="00982F1B">
            <w:pPr>
              <w:spacing w:line="271" w:lineRule="auto"/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</w:pPr>
            <w:r w:rsidRPr="008B4283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F: </w:t>
            </w:r>
            <w:r w:rsidR="0031034C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 </w:t>
            </w:r>
            <w:r w:rsidR="00F541B5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Kristine Vey, </w:t>
            </w:r>
            <w:proofErr w:type="spellStart"/>
            <w:r w:rsidR="00F541B5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>DTM</w:t>
            </w:r>
            <w:r w:rsidR="0031034C" w:rsidRPr="0031034C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>i</w:t>
            </w:r>
            <w:proofErr w:type="spellEnd"/>
            <w:r w:rsidRPr="008B4283">
              <w:rPr>
                <w:rStyle w:val="Strong"/>
                <w:rFonts w:ascii="Arial Narrow" w:hAnsi="Arial Narrow" w:cstheme="minorHAnsi"/>
                <w:b w:val="0"/>
                <w:shd w:val="clear" w:color="auto" w:fill="FFFFFF"/>
              </w:rPr>
              <w:t xml:space="preserve"> </w:t>
            </w:r>
          </w:p>
          <w:p w14:paraId="07303A7B" w14:textId="77777777" w:rsidR="00982F1B" w:rsidRPr="008B4283" w:rsidRDefault="00982F1B" w:rsidP="00982F1B">
            <w:pPr>
              <w:spacing w:line="271" w:lineRule="auto"/>
              <w:rPr>
                <w:rStyle w:val="Strong"/>
                <w:rFonts w:ascii="Arial Narrow" w:hAnsi="Arial Narrow" w:cstheme="minorHAnsi"/>
                <w:b w:val="0"/>
                <w:color w:val="000000"/>
                <w:shd w:val="clear" w:color="auto" w:fill="FFFFFF"/>
              </w:rPr>
            </w:pPr>
          </w:p>
          <w:p w14:paraId="4484D21F" w14:textId="77777777" w:rsidR="00982F1B" w:rsidRDefault="00982F1B" w:rsidP="00C56747">
            <w:pPr>
              <w:spacing w:line="271" w:lineRule="auto"/>
              <w:rPr>
                <w:rFonts w:ascii="Arial Narrow" w:hAnsi="Arial Narrow"/>
              </w:rPr>
            </w:pPr>
          </w:p>
          <w:p w14:paraId="3619F084" w14:textId="52A6D530" w:rsidR="00843AA8" w:rsidRPr="00843AA8" w:rsidRDefault="00843AA8" w:rsidP="00843AA8">
            <w:pPr>
              <w:spacing w:line="271" w:lineRule="auto"/>
              <w:jc w:val="center"/>
              <w:rPr>
                <w:rFonts w:ascii="Arial Narrow" w:hAnsi="Arial Narrow"/>
                <w:b/>
                <w:color w:val="004465"/>
              </w:rPr>
            </w:pPr>
            <w:r w:rsidRPr="00843AA8">
              <w:rPr>
                <w:rFonts w:ascii="Arial Narrow" w:hAnsi="Arial Narrow"/>
                <w:b/>
                <w:color w:val="004465"/>
              </w:rPr>
              <w:t>District Mission</w:t>
            </w:r>
          </w:p>
          <w:p w14:paraId="7C0C3AD4" w14:textId="5CA80D7A" w:rsidR="00843AA8" w:rsidRPr="008B4283" w:rsidRDefault="00843AA8" w:rsidP="0031034C">
            <w:pPr>
              <w:spacing w:line="271" w:lineRule="auto"/>
              <w:jc w:val="center"/>
              <w:rPr>
                <w:rFonts w:ascii="Arial Narrow" w:hAnsi="Arial Narrow"/>
              </w:rPr>
            </w:pPr>
            <w:r>
              <w:t>We build new clubs and support all clubs in achieving excellence.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4B9C" w14:textId="69A3B8EA" w:rsidR="006E69F6" w:rsidRPr="00297821" w:rsidRDefault="005B50DD" w:rsidP="0031034C">
            <w:pPr>
              <w:jc w:val="center"/>
              <w:rPr>
                <w:rFonts w:ascii="Arial" w:hAnsi="Arial" w:cs="Arial"/>
                <w:color w:val="772432"/>
                <w:sz w:val="28"/>
                <w:szCs w:val="28"/>
              </w:rPr>
            </w:pPr>
            <w:r w:rsidRPr="00297821">
              <w:rPr>
                <w:rFonts w:ascii="Arial" w:hAnsi="Arial" w:cs="Arial"/>
                <w:color w:val="772432"/>
                <w:sz w:val="28"/>
                <w:szCs w:val="28"/>
              </w:rPr>
              <w:t xml:space="preserve">District </w:t>
            </w:r>
            <w:r w:rsidR="00F541B5">
              <w:rPr>
                <w:rFonts w:ascii="Arial" w:hAnsi="Arial" w:cs="Arial"/>
                <w:color w:val="772432"/>
                <w:sz w:val="28"/>
                <w:szCs w:val="28"/>
              </w:rPr>
              <w:t>66</w:t>
            </w:r>
          </w:p>
          <w:p w14:paraId="791E22AC" w14:textId="23709276" w:rsidR="00CE0D56" w:rsidRPr="00003158" w:rsidRDefault="00F541B5" w:rsidP="00982F1B">
            <w:pPr>
              <w:jc w:val="center"/>
              <w:rPr>
                <w:rFonts w:ascii="Arial" w:hAnsi="Arial" w:cs="Arial"/>
                <w:b/>
                <w:color w:val="77243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72432"/>
                <w:sz w:val="28"/>
                <w:szCs w:val="28"/>
              </w:rPr>
              <w:t>District Exe</w:t>
            </w:r>
            <w:r w:rsidR="00EF6045">
              <w:rPr>
                <w:rFonts w:ascii="Arial" w:hAnsi="Arial" w:cs="Arial"/>
                <w:b/>
                <w:color w:val="772432"/>
                <w:sz w:val="28"/>
                <w:szCs w:val="28"/>
              </w:rPr>
              <w:t>cutive Committee Meeting</w:t>
            </w:r>
          </w:p>
          <w:p w14:paraId="278D25B4" w14:textId="0EB43FC0" w:rsidR="001A41D4" w:rsidRDefault="00003158" w:rsidP="00982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F6045">
              <w:rPr>
                <w:rFonts w:ascii="Arial" w:hAnsi="Arial" w:cs="Arial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day</w:t>
            </w:r>
            <w:r w:rsidR="00EF604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5540C">
              <w:rPr>
                <w:rFonts w:ascii="Arial" w:hAnsi="Arial" w:cs="Arial"/>
                <w:sz w:val="24"/>
                <w:szCs w:val="24"/>
              </w:rPr>
              <w:t>Febr</w:t>
            </w:r>
            <w:r w:rsidR="00EF6045">
              <w:rPr>
                <w:rFonts w:ascii="Arial" w:hAnsi="Arial" w:cs="Arial"/>
                <w:sz w:val="24"/>
                <w:szCs w:val="24"/>
              </w:rPr>
              <w:t>uary 2</w:t>
            </w:r>
            <w:r w:rsidR="0085540C">
              <w:rPr>
                <w:rFonts w:ascii="Arial" w:hAnsi="Arial" w:cs="Arial"/>
                <w:sz w:val="24"/>
                <w:szCs w:val="24"/>
              </w:rPr>
              <w:t>8</w:t>
            </w:r>
            <w:r w:rsidR="00EF6045">
              <w:rPr>
                <w:rFonts w:ascii="Arial" w:hAnsi="Arial" w:cs="Arial"/>
                <w:sz w:val="24"/>
                <w:szCs w:val="24"/>
              </w:rPr>
              <w:t>, 2021</w:t>
            </w:r>
            <w:r w:rsidR="00CE0D56" w:rsidRPr="006E69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14BA43" w14:textId="0D9B01C5" w:rsidR="00982F1B" w:rsidRPr="006E69F6" w:rsidRDefault="00EF6045" w:rsidP="00982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B4283" w:rsidRPr="006E69F6">
              <w:rPr>
                <w:rFonts w:ascii="Arial" w:hAnsi="Arial" w:cs="Arial"/>
                <w:sz w:val="24"/>
                <w:szCs w:val="24"/>
              </w:rPr>
              <w:t>:</w:t>
            </w:r>
            <w:r w:rsidR="00297821">
              <w:rPr>
                <w:rFonts w:ascii="Arial" w:hAnsi="Arial" w:cs="Arial"/>
                <w:sz w:val="24"/>
                <w:szCs w:val="24"/>
              </w:rPr>
              <w:t>00</w:t>
            </w:r>
            <w:r w:rsidR="008B4283" w:rsidRPr="006E69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69F6" w:rsidRPr="006E69F6">
              <w:rPr>
                <w:rFonts w:ascii="Arial" w:hAnsi="Arial" w:cs="Arial"/>
                <w:sz w:val="24"/>
                <w:szCs w:val="24"/>
              </w:rPr>
              <w:t>P</w:t>
            </w:r>
            <w:r w:rsidR="008B4283" w:rsidRPr="006E69F6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982F1B" w:rsidRPr="006E69F6">
              <w:rPr>
                <w:rFonts w:ascii="Arial" w:hAnsi="Arial" w:cs="Arial"/>
                <w:sz w:val="24"/>
                <w:szCs w:val="24"/>
              </w:rPr>
              <w:t>–</w:t>
            </w:r>
            <w:r w:rsidR="008B4283" w:rsidRPr="006E69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B4283" w:rsidRPr="006E69F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97821">
              <w:rPr>
                <w:rFonts w:ascii="Arial" w:hAnsi="Arial" w:cs="Arial"/>
                <w:sz w:val="24"/>
                <w:szCs w:val="24"/>
              </w:rPr>
              <w:t>0</w:t>
            </w:r>
            <w:r w:rsidR="008B4283" w:rsidRPr="006E69F6">
              <w:rPr>
                <w:rFonts w:ascii="Arial" w:hAnsi="Arial" w:cs="Arial"/>
                <w:sz w:val="24"/>
                <w:szCs w:val="24"/>
              </w:rPr>
              <w:t xml:space="preserve"> PM  </w:t>
            </w:r>
          </w:p>
          <w:p w14:paraId="0924CC7E" w14:textId="77777777" w:rsidR="001A41D4" w:rsidRDefault="001A41D4" w:rsidP="00982F1B">
            <w:pPr>
              <w:jc w:val="center"/>
              <w:rPr>
                <w:rFonts w:ascii="Arial" w:hAnsi="Arial" w:cs="Arial"/>
              </w:rPr>
            </w:pPr>
          </w:p>
          <w:p w14:paraId="34A46AE9" w14:textId="77777777" w:rsidR="00FC26AA" w:rsidRPr="00DF2EEF" w:rsidRDefault="00FC26AA" w:rsidP="00982F1B">
            <w:pPr>
              <w:jc w:val="center"/>
              <w:rPr>
                <w:rFonts w:ascii="Arial" w:hAnsi="Arial" w:cs="Arial"/>
              </w:rPr>
            </w:pPr>
          </w:p>
          <w:p w14:paraId="68EB8CC2" w14:textId="42F2131D" w:rsidR="00CE0D56" w:rsidRDefault="00EF6045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4</w:t>
            </w:r>
            <w:r w:rsidR="00CE0D56" w:rsidRPr="00DF2EEF">
              <w:rPr>
                <w:rFonts w:ascii="Arial" w:eastAsia="Times New Roman" w:hAnsi="Arial" w:cs="Arial"/>
                <w:color w:val="222222"/>
              </w:rPr>
              <w:t>:</w:t>
            </w:r>
            <w:r w:rsidR="00297821">
              <w:rPr>
                <w:rFonts w:ascii="Arial" w:eastAsia="Times New Roman" w:hAnsi="Arial" w:cs="Arial"/>
                <w:color w:val="222222"/>
              </w:rPr>
              <w:t>0</w:t>
            </w:r>
            <w:r w:rsidR="00CE0D56" w:rsidRPr="00DF2EEF">
              <w:rPr>
                <w:rFonts w:ascii="Arial" w:eastAsia="Times New Roman" w:hAnsi="Arial" w:cs="Arial"/>
                <w:color w:val="222222"/>
              </w:rPr>
              <w:t xml:space="preserve">0 </w:t>
            </w:r>
            <w:r>
              <w:rPr>
                <w:rFonts w:ascii="Arial" w:eastAsia="Times New Roman" w:hAnsi="Arial" w:cs="Arial"/>
                <w:color w:val="222222"/>
              </w:rPr>
              <w:t>P</w:t>
            </w:r>
            <w:r w:rsidR="00CE0D56" w:rsidRPr="00DF2EEF">
              <w:rPr>
                <w:rFonts w:ascii="Arial" w:eastAsia="Times New Roman" w:hAnsi="Arial" w:cs="Arial"/>
                <w:color w:val="222222"/>
              </w:rPr>
              <w:t xml:space="preserve">M </w:t>
            </w:r>
            <w:r w:rsidR="0085540C">
              <w:rPr>
                <w:rFonts w:ascii="Arial" w:eastAsia="Times New Roman" w:hAnsi="Arial" w:cs="Arial"/>
                <w:color w:val="222222"/>
              </w:rPr>
              <w:t xml:space="preserve">Call to Order / </w:t>
            </w:r>
            <w:r w:rsidR="00CE0D56" w:rsidRPr="00DF2EEF">
              <w:rPr>
                <w:rFonts w:ascii="Arial" w:eastAsia="Times New Roman" w:hAnsi="Arial" w:cs="Arial"/>
                <w:color w:val="222222"/>
              </w:rPr>
              <w:t xml:space="preserve">Welcome                          </w:t>
            </w:r>
            <w:r>
              <w:rPr>
                <w:rFonts w:ascii="Arial" w:eastAsia="Times New Roman" w:hAnsi="Arial" w:cs="Arial"/>
                <w:color w:val="222222"/>
              </w:rPr>
              <w:t>William D. Tyree, III, DTM</w:t>
            </w:r>
          </w:p>
          <w:p w14:paraId="7DA66A1A" w14:textId="19EDCFFD" w:rsidR="00766B4B" w:rsidRPr="00DF2EEF" w:rsidRDefault="00766B4B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                Pledge of Allegiance </w:t>
            </w:r>
            <w:r w:rsidR="00EF6045">
              <w:rPr>
                <w:rFonts w:ascii="Arial" w:eastAsia="Times New Roman" w:hAnsi="Arial" w:cs="Arial"/>
                <w:color w:val="222222"/>
              </w:rPr>
              <w:t xml:space="preserve">                             Lynne Claiborne, DTM</w:t>
            </w:r>
          </w:p>
          <w:p w14:paraId="08D3CC6F" w14:textId="043F9048" w:rsidR="00CE0D56" w:rsidRPr="00DF2EEF" w:rsidRDefault="006E69F6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                </w:t>
            </w:r>
            <w:r w:rsidR="0031034C">
              <w:rPr>
                <w:rFonts w:ascii="Arial" w:eastAsia="Times New Roman" w:hAnsi="Arial" w:cs="Arial"/>
                <w:color w:val="222222"/>
              </w:rPr>
              <w:t xml:space="preserve">District Mission  </w:t>
            </w:r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  <w:p w14:paraId="730067F8" w14:textId="66CEFCAC" w:rsidR="00CE0D56" w:rsidRPr="00DF2EEF" w:rsidRDefault="006E69F6" w:rsidP="00CE0D5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                 </w:t>
            </w:r>
          </w:p>
          <w:p w14:paraId="08342804" w14:textId="04F9E6E7" w:rsidR="00E16855" w:rsidRDefault="00EF6045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4</w:t>
            </w:r>
            <w:r w:rsidR="00CE0D56" w:rsidRPr="00DF2EEF">
              <w:rPr>
                <w:rFonts w:ascii="Arial" w:eastAsia="Times New Roman" w:hAnsi="Arial" w:cs="Arial"/>
                <w:color w:val="222222"/>
              </w:rPr>
              <w:t>:</w:t>
            </w:r>
            <w:r w:rsidR="00297821">
              <w:rPr>
                <w:rFonts w:ascii="Arial" w:eastAsia="Times New Roman" w:hAnsi="Arial" w:cs="Arial"/>
                <w:color w:val="222222"/>
              </w:rPr>
              <w:t>0</w:t>
            </w:r>
            <w:r>
              <w:rPr>
                <w:rFonts w:ascii="Arial" w:eastAsia="Times New Roman" w:hAnsi="Arial" w:cs="Arial"/>
                <w:color w:val="222222"/>
              </w:rPr>
              <w:t>5</w:t>
            </w:r>
            <w:r w:rsidR="00CE0D56" w:rsidRPr="00DF2EEF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="00F04BAE">
              <w:rPr>
                <w:rFonts w:ascii="Arial" w:eastAsia="Times New Roman" w:hAnsi="Arial" w:cs="Arial"/>
                <w:color w:val="222222"/>
              </w:rPr>
              <w:t>P</w:t>
            </w:r>
            <w:r w:rsidR="00F04BAE" w:rsidRPr="00DF2EEF">
              <w:rPr>
                <w:rFonts w:ascii="Arial" w:eastAsia="Times New Roman" w:hAnsi="Arial" w:cs="Arial"/>
                <w:color w:val="222222"/>
              </w:rPr>
              <w:t xml:space="preserve">M </w:t>
            </w:r>
            <w:r w:rsidR="0025121B">
              <w:rPr>
                <w:rFonts w:ascii="Arial" w:eastAsia="Times New Roman" w:hAnsi="Arial" w:cs="Arial"/>
                <w:color w:val="222222"/>
              </w:rPr>
              <w:t xml:space="preserve">Club Growth Director’s Report                Al </w:t>
            </w:r>
            <w:proofErr w:type="spellStart"/>
            <w:r w:rsidR="0025121B">
              <w:rPr>
                <w:rFonts w:ascii="Arial" w:eastAsia="Times New Roman" w:hAnsi="Arial" w:cs="Arial"/>
                <w:color w:val="222222"/>
              </w:rPr>
              <w:t>Tuten</w:t>
            </w:r>
            <w:proofErr w:type="spellEnd"/>
            <w:r w:rsidR="0025121B">
              <w:rPr>
                <w:rFonts w:ascii="Arial" w:eastAsia="Times New Roman" w:hAnsi="Arial" w:cs="Arial"/>
                <w:color w:val="222222"/>
              </w:rPr>
              <w:t>, DTM</w:t>
            </w:r>
          </w:p>
          <w:p w14:paraId="0F9A4145" w14:textId="2BC6B076" w:rsidR="0025121B" w:rsidRDefault="0025121B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006C61C8" w14:textId="47334A68" w:rsidR="0025121B" w:rsidRDefault="0025121B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4:10 PM Program Quality Director’s Report          Maggie Geoghegan, DTM</w:t>
            </w:r>
          </w:p>
          <w:p w14:paraId="5C741718" w14:textId="6CA6D460" w:rsidR="0025121B" w:rsidRDefault="0025121B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572E4CDA" w14:textId="299EC97E" w:rsidR="0025121B" w:rsidRDefault="0025121B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4:20 PM District Director’s Report                         William D. Tyree, III, DTM</w:t>
            </w:r>
          </w:p>
          <w:p w14:paraId="34358FB6" w14:textId="77777777" w:rsidR="00E16855" w:rsidRDefault="00E16855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1F9D561B" w14:textId="6C932D83" w:rsidR="00E16855" w:rsidRDefault="00E16855" w:rsidP="0025121B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4:</w:t>
            </w:r>
            <w:r w:rsidR="0025121B">
              <w:rPr>
                <w:rFonts w:ascii="Arial" w:eastAsia="Times New Roman" w:hAnsi="Arial" w:cs="Arial"/>
                <w:color w:val="222222"/>
              </w:rPr>
              <w:t>30</w:t>
            </w:r>
            <w:r>
              <w:rPr>
                <w:rFonts w:ascii="Arial" w:eastAsia="Times New Roman" w:hAnsi="Arial" w:cs="Arial"/>
                <w:color w:val="222222"/>
              </w:rPr>
              <w:t xml:space="preserve"> PM Di</w:t>
            </w:r>
            <w:r w:rsidR="0025121B">
              <w:rPr>
                <w:rFonts w:ascii="Arial" w:eastAsia="Times New Roman" w:hAnsi="Arial" w:cs="Arial"/>
                <w:color w:val="222222"/>
              </w:rPr>
              <w:t>vision Director’s Report</w:t>
            </w:r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  <w:p w14:paraId="4056631D" w14:textId="52225078" w:rsidR="00CE0D56" w:rsidRDefault="00E16855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             </w:t>
            </w:r>
            <w:r w:rsidR="0025121B">
              <w:rPr>
                <w:rFonts w:ascii="Arial" w:eastAsia="Times New Roman" w:hAnsi="Arial" w:cs="Arial"/>
                <w:color w:val="222222"/>
              </w:rPr>
              <w:t>Division A                                                 Cassandra Sabo</w:t>
            </w:r>
          </w:p>
          <w:p w14:paraId="3BD6C6E9" w14:textId="57B33B31" w:rsidR="00493D4F" w:rsidRDefault="00493D4F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             </w:t>
            </w:r>
            <w:r w:rsidR="0025121B">
              <w:rPr>
                <w:rFonts w:ascii="Arial" w:eastAsia="Times New Roman" w:hAnsi="Arial" w:cs="Arial"/>
                <w:color w:val="222222"/>
              </w:rPr>
              <w:t>Division B                                                 Jeannine McConnell</w:t>
            </w:r>
          </w:p>
          <w:p w14:paraId="7913BF59" w14:textId="54E65F92" w:rsidR="00493D4F" w:rsidRDefault="00493D4F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             </w:t>
            </w:r>
            <w:r w:rsidR="0025121B">
              <w:rPr>
                <w:rFonts w:ascii="Arial" w:eastAsia="Times New Roman" w:hAnsi="Arial" w:cs="Arial"/>
                <w:color w:val="222222"/>
              </w:rPr>
              <w:t xml:space="preserve">Division C                                                 Lillian </w:t>
            </w:r>
            <w:proofErr w:type="spellStart"/>
            <w:r w:rsidR="0025121B">
              <w:rPr>
                <w:rFonts w:ascii="Arial" w:eastAsia="Times New Roman" w:hAnsi="Arial" w:cs="Arial"/>
                <w:color w:val="222222"/>
              </w:rPr>
              <w:t>Aghedo</w:t>
            </w:r>
            <w:proofErr w:type="spellEnd"/>
            <w:r w:rsidR="0025121B">
              <w:rPr>
                <w:rFonts w:ascii="Arial" w:eastAsia="Times New Roman" w:hAnsi="Arial" w:cs="Arial"/>
                <w:color w:val="222222"/>
              </w:rPr>
              <w:t>, DTM</w:t>
            </w:r>
          </w:p>
          <w:p w14:paraId="5B51F617" w14:textId="42B617E5" w:rsidR="00493D4F" w:rsidRDefault="00493D4F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             </w:t>
            </w:r>
            <w:r w:rsidR="0025121B">
              <w:rPr>
                <w:rFonts w:ascii="Arial" w:eastAsia="Times New Roman" w:hAnsi="Arial" w:cs="Arial"/>
                <w:color w:val="222222"/>
              </w:rPr>
              <w:t>Division D                                                 Cori Fonville, DTM</w:t>
            </w:r>
          </w:p>
          <w:p w14:paraId="2DC7E297" w14:textId="6D94DC5A" w:rsidR="00493D4F" w:rsidRDefault="00493D4F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             </w:t>
            </w:r>
            <w:r w:rsidR="0025121B">
              <w:rPr>
                <w:rFonts w:ascii="Arial" w:eastAsia="Times New Roman" w:hAnsi="Arial" w:cs="Arial"/>
                <w:color w:val="222222"/>
              </w:rPr>
              <w:t xml:space="preserve">Division E                                                 </w:t>
            </w:r>
            <w:r w:rsidR="0025121B">
              <w:rPr>
                <w:rFonts w:ascii="Arial" w:eastAsia="Times New Roman" w:hAnsi="Arial" w:cs="Arial"/>
                <w:color w:val="222222"/>
              </w:rPr>
              <w:t>Michael Doyle</w:t>
            </w:r>
          </w:p>
          <w:p w14:paraId="2431914E" w14:textId="70AF14D9" w:rsidR="00493D4F" w:rsidRDefault="00493D4F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             </w:t>
            </w:r>
            <w:r w:rsidR="0025121B">
              <w:rPr>
                <w:rFonts w:ascii="Arial" w:eastAsia="Times New Roman" w:hAnsi="Arial" w:cs="Arial"/>
                <w:color w:val="222222"/>
              </w:rPr>
              <w:t>Division F                                                 Kristine Vey, DTM</w:t>
            </w:r>
          </w:p>
          <w:p w14:paraId="09C12818" w14:textId="77777777" w:rsidR="0025121B" w:rsidRDefault="0025121B" w:rsidP="0025121B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18976B6E" w14:textId="2510ED0D" w:rsidR="00493D4F" w:rsidRDefault="0025121B" w:rsidP="0025121B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5:00 PM Finance Manager Report                        Marty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Bussert</w:t>
            </w:r>
            <w:proofErr w:type="spellEnd"/>
            <w:r w:rsidR="00493D4F">
              <w:rPr>
                <w:rFonts w:ascii="Arial" w:eastAsia="Times New Roman" w:hAnsi="Arial" w:cs="Arial"/>
                <w:color w:val="222222"/>
              </w:rPr>
              <w:t xml:space="preserve">            </w:t>
            </w:r>
          </w:p>
          <w:p w14:paraId="0523E4E2" w14:textId="77777777" w:rsidR="00493D4F" w:rsidRDefault="00493D4F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4CA087B8" w14:textId="77777777" w:rsidR="00265323" w:rsidRDefault="00265323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5</w:t>
            </w:r>
            <w:r w:rsidR="00F04BAE">
              <w:rPr>
                <w:rFonts w:ascii="Arial" w:eastAsia="Times New Roman" w:hAnsi="Arial" w:cs="Arial"/>
                <w:color w:val="222222"/>
              </w:rPr>
              <w:t>:</w:t>
            </w:r>
            <w:r>
              <w:rPr>
                <w:rFonts w:ascii="Arial" w:eastAsia="Times New Roman" w:hAnsi="Arial" w:cs="Arial"/>
                <w:color w:val="222222"/>
              </w:rPr>
              <w:t>1</w:t>
            </w:r>
            <w:r w:rsidR="00F04BAE">
              <w:rPr>
                <w:rFonts w:ascii="Arial" w:eastAsia="Times New Roman" w:hAnsi="Arial" w:cs="Arial"/>
                <w:color w:val="222222"/>
              </w:rPr>
              <w:t xml:space="preserve">0 PM </w:t>
            </w:r>
            <w:r>
              <w:rPr>
                <w:rFonts w:ascii="Arial" w:eastAsia="Times New Roman" w:hAnsi="Arial" w:cs="Arial"/>
                <w:color w:val="222222"/>
              </w:rPr>
              <w:t>Unfinished Business</w:t>
            </w:r>
          </w:p>
          <w:p w14:paraId="5DD2DA6B" w14:textId="77777777" w:rsidR="00265323" w:rsidRDefault="00265323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02723F13" w14:textId="77777777" w:rsidR="00265323" w:rsidRDefault="00265323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5:20 PM Announcements</w:t>
            </w:r>
          </w:p>
          <w:p w14:paraId="03BFADEB" w14:textId="77777777" w:rsidR="00265323" w:rsidRDefault="00265323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7E09E8E9" w14:textId="0580D1A9" w:rsidR="00F04BAE" w:rsidRDefault="00265323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5:30 PM </w:t>
            </w:r>
            <w:r w:rsidR="00F04BAE">
              <w:rPr>
                <w:rFonts w:ascii="Arial" w:eastAsia="Times New Roman" w:hAnsi="Arial" w:cs="Arial"/>
                <w:color w:val="222222"/>
              </w:rPr>
              <w:t>Adjourn</w:t>
            </w:r>
            <w:r>
              <w:rPr>
                <w:rFonts w:ascii="Arial" w:eastAsia="Times New Roman" w:hAnsi="Arial" w:cs="Arial"/>
                <w:color w:val="222222"/>
              </w:rPr>
              <w:t xml:space="preserve">                                                  William D. Tyree, III, DTM</w:t>
            </w:r>
          </w:p>
          <w:p w14:paraId="36BE447A" w14:textId="3C55DDF4" w:rsidR="00F04BAE" w:rsidRDefault="00F04BAE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4530A71E" w14:textId="7687FCB1" w:rsidR="00F04BAE" w:rsidRDefault="00F04BAE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59F6077D" w14:textId="4E8A238C" w:rsidR="00F04BAE" w:rsidRDefault="00F04BAE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2482833C" w14:textId="39F7E33D" w:rsidR="00F04BAE" w:rsidRPr="00F04BAE" w:rsidRDefault="00F04BAE" w:rsidP="00F04BA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highlight w:val="yellow"/>
              </w:rPr>
            </w:pPr>
            <w:r w:rsidRPr="00F04BAE">
              <w:rPr>
                <w:rFonts w:ascii="Arial" w:eastAsia="Times New Roman" w:hAnsi="Arial" w:cs="Arial"/>
                <w:color w:val="222222"/>
                <w:highlight w:val="yellow"/>
              </w:rPr>
              <w:t>Future meeting dates: March 28</w:t>
            </w:r>
            <w:r w:rsidRPr="00F04BAE">
              <w:rPr>
                <w:rFonts w:ascii="Arial" w:eastAsia="Times New Roman" w:hAnsi="Arial" w:cs="Arial"/>
                <w:color w:val="222222"/>
                <w:highlight w:val="yellow"/>
                <w:vertAlign w:val="superscript"/>
              </w:rPr>
              <w:t>th</w:t>
            </w:r>
            <w:r w:rsidRPr="00F04BAE">
              <w:rPr>
                <w:rFonts w:ascii="Arial" w:eastAsia="Times New Roman" w:hAnsi="Arial" w:cs="Arial"/>
                <w:color w:val="222222"/>
                <w:highlight w:val="yellow"/>
              </w:rPr>
              <w:t>, April 25</w:t>
            </w:r>
            <w:r w:rsidRPr="00F04BAE">
              <w:rPr>
                <w:rFonts w:ascii="Arial" w:eastAsia="Times New Roman" w:hAnsi="Arial" w:cs="Arial"/>
                <w:color w:val="222222"/>
                <w:highlight w:val="yellow"/>
                <w:vertAlign w:val="superscript"/>
              </w:rPr>
              <w:t>th</w:t>
            </w:r>
            <w:r w:rsidRPr="00F04BAE">
              <w:rPr>
                <w:rFonts w:ascii="Arial" w:eastAsia="Times New Roman" w:hAnsi="Arial" w:cs="Arial"/>
                <w:color w:val="222222"/>
                <w:highlight w:val="yellow"/>
              </w:rPr>
              <w:t xml:space="preserve"> </w:t>
            </w:r>
          </w:p>
          <w:p w14:paraId="4807E6A8" w14:textId="2D9D1DE3" w:rsidR="00F04BAE" w:rsidRPr="00DF2EEF" w:rsidRDefault="00F04BAE" w:rsidP="00F04BA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F04BAE">
              <w:rPr>
                <w:rFonts w:ascii="Arial" w:eastAsia="Times New Roman" w:hAnsi="Arial" w:cs="Arial"/>
                <w:color w:val="222222"/>
                <w:highlight w:val="yellow"/>
              </w:rPr>
              <w:t>Future meeting times: 4:00 PM – 5:30 PM</w:t>
            </w:r>
          </w:p>
          <w:p w14:paraId="4B4C0768" w14:textId="77777777" w:rsidR="00F758A3" w:rsidRDefault="00F758A3" w:rsidP="00CE0D5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5CAD6718" w14:textId="2A2E2505" w:rsidR="00CE0D56" w:rsidRDefault="00297821" w:rsidP="0031034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   </w:t>
            </w:r>
            <w:r w:rsidR="00F758A3">
              <w:rPr>
                <w:rFonts w:ascii="Arial" w:eastAsia="Times New Roman" w:hAnsi="Arial" w:cs="Arial"/>
                <w:color w:val="222222"/>
              </w:rPr>
              <w:t xml:space="preserve">                </w:t>
            </w:r>
            <w:r w:rsidR="0031034C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="001A41D4"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  <w:p w14:paraId="4C1E6618" w14:textId="33B75F1B" w:rsidR="00297821" w:rsidRDefault="00297821" w:rsidP="00CE0D5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1CC84FB3" w14:textId="77777777" w:rsidR="0031034C" w:rsidRDefault="0031034C" w:rsidP="00CE0D5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25CC615E" w14:textId="44B3879E" w:rsidR="004B48E7" w:rsidRPr="00DF2EEF" w:rsidRDefault="0031034C" w:rsidP="00297821">
            <w:pPr>
              <w:pStyle w:val="NormalWeb"/>
              <w:shd w:val="clear" w:color="auto" w:fill="FFFFFF"/>
              <w:spacing w:before="0" w:before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 w:rsidR="008B4283" w:rsidRPr="00DF2EEF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</w:p>
        </w:tc>
      </w:tr>
      <w:tr w:rsidR="00982F1B" w14:paraId="41217C6A" w14:textId="77777777" w:rsidTr="0031034C"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4A6F8" w14:textId="77777777" w:rsidR="00982F1B" w:rsidRDefault="00982F1B" w:rsidP="00982F1B">
            <w:pPr>
              <w:spacing w:line="271" w:lineRule="auto"/>
            </w:pP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66F88" w14:textId="77777777" w:rsidR="00982F1B" w:rsidRDefault="00982F1B" w:rsidP="00982F1B">
            <w:pPr>
              <w:jc w:val="center"/>
            </w:pPr>
          </w:p>
        </w:tc>
      </w:tr>
    </w:tbl>
    <w:p w14:paraId="3CAEB757" w14:textId="77777777" w:rsidR="00982F1B" w:rsidRDefault="00982F1B"/>
    <w:sectPr w:rsidR="00982F1B" w:rsidSect="00955521">
      <w:footerReference w:type="default" r:id="rId8"/>
      <w:pgSz w:w="12240" w:h="15840"/>
      <w:pgMar w:top="36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DDB70" w14:textId="77777777" w:rsidR="009F09FE" w:rsidRDefault="009F09FE" w:rsidP="0033127A">
      <w:pPr>
        <w:spacing w:after="0" w:line="240" w:lineRule="auto"/>
      </w:pPr>
      <w:r>
        <w:separator/>
      </w:r>
    </w:p>
  </w:endnote>
  <w:endnote w:type="continuationSeparator" w:id="0">
    <w:p w14:paraId="1CDD0117" w14:textId="77777777" w:rsidR="009F09FE" w:rsidRDefault="009F09FE" w:rsidP="0033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84525" w14:textId="77777777" w:rsidR="0033127A" w:rsidRDefault="0033127A" w:rsidP="0033127A">
    <w:pPr>
      <w:pStyle w:val="Footer"/>
      <w:jc w:val="center"/>
    </w:pPr>
    <w:r w:rsidRPr="0033127A">
      <w:rPr>
        <w:b/>
        <w:color w:val="772432"/>
      </w:rPr>
      <w:t>Toastmasters International Mission:</w:t>
    </w:r>
    <w:r>
      <w:br/>
      <w:t>We empower individuals to become more effective communicators and leaders.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57098" w14:textId="77777777" w:rsidR="009F09FE" w:rsidRDefault="009F09FE" w:rsidP="0033127A">
      <w:pPr>
        <w:spacing w:after="0" w:line="240" w:lineRule="auto"/>
      </w:pPr>
      <w:r>
        <w:separator/>
      </w:r>
    </w:p>
  </w:footnote>
  <w:footnote w:type="continuationSeparator" w:id="0">
    <w:p w14:paraId="7F151863" w14:textId="77777777" w:rsidR="009F09FE" w:rsidRDefault="009F09FE" w:rsidP="00331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61197"/>
    <w:multiLevelType w:val="hybridMultilevel"/>
    <w:tmpl w:val="38AC9A30"/>
    <w:lvl w:ilvl="0" w:tplc="DAF8F79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21"/>
    <w:rsid w:val="00003158"/>
    <w:rsid w:val="00016EF5"/>
    <w:rsid w:val="0004161A"/>
    <w:rsid w:val="000426A9"/>
    <w:rsid w:val="00072176"/>
    <w:rsid w:val="000F1E51"/>
    <w:rsid w:val="00197F8B"/>
    <w:rsid w:val="001A41D4"/>
    <w:rsid w:val="001A5642"/>
    <w:rsid w:val="001F0782"/>
    <w:rsid w:val="00250583"/>
    <w:rsid w:val="0025121B"/>
    <w:rsid w:val="00265323"/>
    <w:rsid w:val="00273546"/>
    <w:rsid w:val="00291314"/>
    <w:rsid w:val="00293A47"/>
    <w:rsid w:val="00297821"/>
    <w:rsid w:val="002B4F04"/>
    <w:rsid w:val="002C5131"/>
    <w:rsid w:val="002E703D"/>
    <w:rsid w:val="0031034C"/>
    <w:rsid w:val="003238F2"/>
    <w:rsid w:val="0033127A"/>
    <w:rsid w:val="003711A7"/>
    <w:rsid w:val="003713E4"/>
    <w:rsid w:val="00374F13"/>
    <w:rsid w:val="00385AAA"/>
    <w:rsid w:val="003A446E"/>
    <w:rsid w:val="003E57C1"/>
    <w:rsid w:val="004505CD"/>
    <w:rsid w:val="00473954"/>
    <w:rsid w:val="00474FED"/>
    <w:rsid w:val="00493D4F"/>
    <w:rsid w:val="004B48E7"/>
    <w:rsid w:val="00572BB5"/>
    <w:rsid w:val="0058670A"/>
    <w:rsid w:val="005B50DD"/>
    <w:rsid w:val="005D0579"/>
    <w:rsid w:val="005D4910"/>
    <w:rsid w:val="00644907"/>
    <w:rsid w:val="00667D5C"/>
    <w:rsid w:val="00687BAE"/>
    <w:rsid w:val="006E69F6"/>
    <w:rsid w:val="006F3E77"/>
    <w:rsid w:val="007202DE"/>
    <w:rsid w:val="00766B4B"/>
    <w:rsid w:val="007C043C"/>
    <w:rsid w:val="007D479C"/>
    <w:rsid w:val="007F3A7F"/>
    <w:rsid w:val="00843AA8"/>
    <w:rsid w:val="0085540C"/>
    <w:rsid w:val="008B138E"/>
    <w:rsid w:val="008B4283"/>
    <w:rsid w:val="008C175E"/>
    <w:rsid w:val="008D0E61"/>
    <w:rsid w:val="00913D1A"/>
    <w:rsid w:val="00955521"/>
    <w:rsid w:val="00982F1B"/>
    <w:rsid w:val="00994A94"/>
    <w:rsid w:val="00996BEB"/>
    <w:rsid w:val="009F09FE"/>
    <w:rsid w:val="00A0757D"/>
    <w:rsid w:val="00A248E7"/>
    <w:rsid w:val="00A760AA"/>
    <w:rsid w:val="00A831F8"/>
    <w:rsid w:val="00A90A8F"/>
    <w:rsid w:val="00AA148E"/>
    <w:rsid w:val="00AE29BC"/>
    <w:rsid w:val="00B14C63"/>
    <w:rsid w:val="00BD5B03"/>
    <w:rsid w:val="00C40868"/>
    <w:rsid w:val="00C56747"/>
    <w:rsid w:val="00C64348"/>
    <w:rsid w:val="00C771F1"/>
    <w:rsid w:val="00C87D75"/>
    <w:rsid w:val="00CD4C6B"/>
    <w:rsid w:val="00CE0D56"/>
    <w:rsid w:val="00CE1F9D"/>
    <w:rsid w:val="00CE566B"/>
    <w:rsid w:val="00DF2860"/>
    <w:rsid w:val="00DF2EEF"/>
    <w:rsid w:val="00E07E22"/>
    <w:rsid w:val="00E16855"/>
    <w:rsid w:val="00E4196D"/>
    <w:rsid w:val="00EE546E"/>
    <w:rsid w:val="00EF6045"/>
    <w:rsid w:val="00F03773"/>
    <w:rsid w:val="00F04BAE"/>
    <w:rsid w:val="00F541B5"/>
    <w:rsid w:val="00F61883"/>
    <w:rsid w:val="00F666C2"/>
    <w:rsid w:val="00F758A3"/>
    <w:rsid w:val="00FC26AA"/>
    <w:rsid w:val="00FD091B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A2B6C"/>
  <w15:docId w15:val="{83C06E06-844D-46E7-8E6E-BC8E5FF2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C64348"/>
    <w:pPr>
      <w:spacing w:before="100" w:beforeAutospacing="1" w:after="120" w:line="274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C64348"/>
    <w:pPr>
      <w:spacing w:before="100" w:beforeAutospacing="1" w:after="120" w:line="274" w:lineRule="auto"/>
      <w:ind w:left="2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2F1B"/>
    <w:rPr>
      <w:b/>
      <w:bCs/>
    </w:rPr>
  </w:style>
  <w:style w:type="paragraph" w:styleId="ListParagraph">
    <w:name w:val="List Paragraph"/>
    <w:basedOn w:val="Normal"/>
    <w:uiPriority w:val="34"/>
    <w:qFormat/>
    <w:rsid w:val="00982F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27A"/>
  </w:style>
  <w:style w:type="paragraph" w:styleId="Footer">
    <w:name w:val="footer"/>
    <w:basedOn w:val="Normal"/>
    <w:link w:val="FooterChar"/>
    <w:uiPriority w:val="99"/>
    <w:unhideWhenUsed/>
    <w:rsid w:val="0033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27A"/>
  </w:style>
  <w:style w:type="paragraph" w:styleId="NormalWeb">
    <w:name w:val="Normal (Web)"/>
    <w:basedOn w:val="Normal"/>
    <w:uiPriority w:val="99"/>
    <w:unhideWhenUsed/>
    <w:rsid w:val="008B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7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William Tyree</cp:lastModifiedBy>
  <cp:revision>3</cp:revision>
  <cp:lastPrinted>2019-05-28T15:39:00Z</cp:lastPrinted>
  <dcterms:created xsi:type="dcterms:W3CDTF">2021-01-24T20:29:00Z</dcterms:created>
  <dcterms:modified xsi:type="dcterms:W3CDTF">2021-01-24T20:30:00Z</dcterms:modified>
</cp:coreProperties>
</file>